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54" w:rsidRDefault="00FE6C54" w:rsidP="00FE6C54">
      <w:pPr>
        <w:jc w:val="center"/>
        <w:rPr>
          <w:sz w:val="32"/>
          <w:szCs w:val="32"/>
          <w:rtl/>
          <w:lang w:bidi="ar-JO"/>
        </w:rPr>
      </w:pPr>
      <w:r w:rsidRPr="00091552">
        <w:rPr>
          <w:rFonts w:hint="cs"/>
          <w:sz w:val="32"/>
          <w:szCs w:val="32"/>
          <w:rtl/>
          <w:lang w:bidi="ar-JO"/>
        </w:rPr>
        <w:t>أسماء وايميلات</w:t>
      </w:r>
    </w:p>
    <w:p w:rsidR="00FE6C54" w:rsidRPr="00091552" w:rsidRDefault="00FE6C54" w:rsidP="00FE6C54">
      <w:pPr>
        <w:jc w:val="center"/>
        <w:rPr>
          <w:sz w:val="32"/>
          <w:szCs w:val="32"/>
          <w:rtl/>
          <w:lang w:bidi="ar-JO"/>
        </w:rPr>
      </w:pPr>
      <w:r w:rsidRPr="00091552">
        <w:rPr>
          <w:rFonts w:hint="cs"/>
          <w:sz w:val="32"/>
          <w:szCs w:val="32"/>
          <w:rtl/>
          <w:lang w:bidi="ar-JO"/>
        </w:rPr>
        <w:t>أعضاء مجلس ضمان الجودة والاعتماد في اتحاد الجامعات العربية</w:t>
      </w:r>
      <w:r w:rsidR="002A5346">
        <w:rPr>
          <w:rFonts w:hint="cs"/>
          <w:sz w:val="32"/>
          <w:szCs w:val="32"/>
          <w:rtl/>
          <w:lang w:bidi="ar-JO"/>
        </w:rPr>
        <w:t xml:space="preserve"> 2018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4174"/>
        <w:gridCol w:w="4514"/>
        <w:gridCol w:w="4407"/>
      </w:tblGrid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417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الاسم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الهاتف</w:t>
            </w:r>
          </w:p>
        </w:tc>
        <w:tc>
          <w:tcPr>
            <w:tcW w:w="4407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البريد الالكتروني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1-</w:t>
            </w:r>
          </w:p>
        </w:tc>
        <w:tc>
          <w:tcPr>
            <w:tcW w:w="4174" w:type="dxa"/>
          </w:tcPr>
          <w:p w:rsidR="00FE6C54" w:rsidRPr="009771E4" w:rsidRDefault="00FE6C54" w:rsidP="00B13616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أ. 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د. </w:t>
            </w:r>
            <w:r w:rsidR="00B13616"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عمرو عزت سلامة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/ الأمين العام للاتحاد</w:t>
            </w:r>
            <w:r w:rsidR="000E45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/ </w:t>
            </w:r>
            <w:r w:rsidR="000E45DF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رئيس مجلس ضمان الجودة والاعتماد</w:t>
            </w:r>
          </w:p>
        </w:tc>
        <w:tc>
          <w:tcPr>
            <w:tcW w:w="451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07" w:type="dxa"/>
          </w:tcPr>
          <w:p w:rsidR="00FE6C54" w:rsidRDefault="009B6F27" w:rsidP="009771E4">
            <w:pPr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hyperlink r:id="rId6" w:history="1">
              <w:r w:rsidR="00E43B1C" w:rsidRPr="005E66DC">
                <w:rPr>
                  <w:rStyle w:val="Hyperlink"/>
                  <w:b/>
                  <w:bCs/>
                  <w:sz w:val="28"/>
                  <w:szCs w:val="28"/>
                </w:rPr>
                <w:t>secgen@aaru.edu.jo</w:t>
              </w:r>
            </w:hyperlink>
            <w:r w:rsidR="00FE6C54" w:rsidRPr="009771E4">
              <w:rPr>
                <w:rStyle w:val="fieldstylefullgradientfilter"/>
                <w:b/>
                <w:bCs/>
                <w:sz w:val="28"/>
                <w:szCs w:val="28"/>
              </w:rPr>
              <w:t>;</w:t>
            </w:r>
          </w:p>
          <w:p w:rsidR="00E43B1C" w:rsidRPr="00E43B1C" w:rsidRDefault="009B6F27" w:rsidP="00E43B1C">
            <w:pPr>
              <w:jc w:val="right"/>
              <w:rPr>
                <w:b/>
                <w:bCs/>
                <w:sz w:val="32"/>
                <w:szCs w:val="32"/>
              </w:rPr>
            </w:pPr>
            <w:hyperlink r:id="rId7" w:history="1">
              <w:r w:rsidR="00E43B1C" w:rsidRPr="00E43B1C">
                <w:rPr>
                  <w:rStyle w:val="Hyperlink"/>
                  <w:b/>
                  <w:bCs/>
                  <w:sz w:val="32"/>
                  <w:szCs w:val="32"/>
                </w:rPr>
                <w:t>aesalama@aaru.edu.jo</w:t>
              </w:r>
            </w:hyperlink>
            <w:r w:rsidR="00E43B1C" w:rsidRPr="00E43B1C"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</w:p>
          <w:p w:rsidR="00E43B1C" w:rsidRPr="009771E4" w:rsidRDefault="00E43B1C" w:rsidP="00E43B1C">
            <w:pPr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2-</w:t>
            </w:r>
          </w:p>
        </w:tc>
        <w:tc>
          <w:tcPr>
            <w:tcW w:w="4174" w:type="dxa"/>
          </w:tcPr>
          <w:p w:rsidR="00FE6C54" w:rsidRPr="009771E4" w:rsidRDefault="00FE6C54" w:rsidP="00573D25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أ.د. </w:t>
            </w:r>
            <w:r w:rsidR="00B13616"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عبد الرحيم الحنيطي</w:t>
            </w: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:rsidR="00FE6C54" w:rsidRPr="009771E4" w:rsidRDefault="00FE6C54" w:rsidP="000E45DF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الأمين العام المساعد للاتحاد</w:t>
            </w:r>
            <w:r w:rsidR="000E45DF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/ مدير مجلس ضمان الجودة والاعتماد</w:t>
            </w: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51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07" w:type="dxa"/>
          </w:tcPr>
          <w:p w:rsidR="00FE6C54" w:rsidRPr="009771E4" w:rsidRDefault="00B13616" w:rsidP="009771E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b/>
                <w:bCs/>
                <w:sz w:val="32"/>
                <w:szCs w:val="32"/>
                <w:lang w:bidi="ar-JO"/>
              </w:rPr>
              <w:t>dr.abdelrahim@aaru.edu.jo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</w:rPr>
              <w:t>أ.د. غالب عوض الرفاعي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</w:rPr>
              <w:t>مدير جامعة العين للعلوم والتكنولوجيا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</w:rPr>
              <w:t>00971551084107</w:t>
            </w:r>
          </w:p>
        </w:tc>
        <w:tc>
          <w:tcPr>
            <w:tcW w:w="4407" w:type="dxa"/>
          </w:tcPr>
          <w:p w:rsidR="00FE6C54" w:rsidRPr="009771E4" w:rsidRDefault="00FE6C54" w:rsidP="009771E4">
            <w:pPr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771E4">
              <w:rPr>
                <w:b/>
                <w:bCs/>
                <w:sz w:val="32"/>
                <w:szCs w:val="32"/>
                <w:lang w:bidi="ar-JO"/>
              </w:rPr>
              <w:t>president@aau.ac.ae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أ.د. عصام أحمد الكردي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رئيس جامعة الإسكندرية 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00201114240700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07" w:type="dxa"/>
          </w:tcPr>
          <w:p w:rsidR="00FE6C54" w:rsidRPr="009771E4" w:rsidRDefault="009B6F27" w:rsidP="009771E4">
            <w:pPr>
              <w:bidi w:val="0"/>
              <w:jc w:val="center"/>
              <w:rPr>
                <w:b/>
                <w:bCs/>
              </w:rPr>
            </w:pPr>
            <w:hyperlink r:id="rId8" w:history="1">
              <w:r w:rsidR="00FE6C54" w:rsidRPr="009771E4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</w:rPr>
                <w:t>president@alexu.edu.eg</w:t>
              </w:r>
            </w:hyperlink>
          </w:p>
          <w:p w:rsidR="00270320" w:rsidRPr="009771E4" w:rsidRDefault="00270320" w:rsidP="009771E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b/>
                <w:bCs/>
                <w:sz w:val="32"/>
                <w:szCs w:val="32"/>
                <w:lang w:bidi="ar-JO"/>
              </w:rPr>
              <w:t>esmelkordi@yahoo.com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أ.د. علاء عبد الحسين الكشوان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رئيس جامعة بغداد</w:t>
            </w:r>
          </w:p>
        </w:tc>
        <w:tc>
          <w:tcPr>
            <w:tcW w:w="4514" w:type="dxa"/>
          </w:tcPr>
          <w:p w:rsidR="00FE6C54" w:rsidRPr="009771E4" w:rsidRDefault="00270320" w:rsidP="009771E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009647901353701</w:t>
            </w:r>
          </w:p>
        </w:tc>
        <w:tc>
          <w:tcPr>
            <w:tcW w:w="4407" w:type="dxa"/>
          </w:tcPr>
          <w:p w:rsidR="00FE6C54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771E4">
              <w:rPr>
                <w:rFonts w:cs="Arial"/>
                <w:b/>
                <w:bCs/>
                <w:sz w:val="32"/>
                <w:szCs w:val="32"/>
                <w:lang w:bidi="ar-JO"/>
              </w:rPr>
              <w:t>Profalaa2017@gmail.com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أ.د. يوسف حميدي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رئيس جامعة الدكتور يحيى فارس بالمدية </w:t>
            </w:r>
            <w:r w:rsidRPr="009771E4">
              <w:rPr>
                <w:b/>
                <w:bCs/>
                <w:sz w:val="32"/>
                <w:szCs w:val="32"/>
                <w:rtl/>
                <w:lang w:bidi="ar-JO"/>
              </w:rPr>
              <w:t>–</w:t>
            </w: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الجزائر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00213550324283</w:t>
            </w: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00213661670360</w:t>
            </w:r>
          </w:p>
        </w:tc>
        <w:tc>
          <w:tcPr>
            <w:tcW w:w="4407" w:type="dxa"/>
          </w:tcPr>
          <w:p w:rsidR="001A7B35" w:rsidRPr="001A7B35" w:rsidRDefault="009B6F27" w:rsidP="001A7B3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hyperlink r:id="rId9" w:history="1">
              <w:r w:rsidR="001A7B35" w:rsidRPr="001A7B35">
                <w:rPr>
                  <w:rStyle w:val="Hyperlink"/>
                  <w:rFonts w:cs="Arial"/>
                  <w:b/>
                  <w:bCs/>
                  <w:color w:val="auto"/>
                  <w:sz w:val="28"/>
                  <w:szCs w:val="28"/>
                  <w:lang w:bidi="ar-JO"/>
                </w:rPr>
                <w:t>boudj.nour@gmail.com</w:t>
              </w:r>
            </w:hyperlink>
            <w:r w:rsidR="001A7B35" w:rsidRPr="001A7B35">
              <w:rPr>
                <w:b/>
                <w:bCs/>
                <w:sz w:val="28"/>
                <w:szCs w:val="28"/>
                <w:u w:val="single"/>
              </w:rPr>
              <w:t>;</w:t>
            </w:r>
          </w:p>
          <w:p w:rsidR="00FE6C54" w:rsidRPr="009771E4" w:rsidRDefault="009B6F27" w:rsidP="001A7B35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hyperlink r:id="rId10" w:history="1">
              <w:r w:rsidR="001A7B35" w:rsidRPr="001A7B35">
                <w:rPr>
                  <w:rStyle w:val="Hyperlink"/>
                  <w:b/>
                  <w:bCs/>
                  <w:color w:val="auto"/>
                  <w:sz w:val="28"/>
                  <w:szCs w:val="28"/>
                </w:rPr>
                <w:t>hamidiyoucef66@gmail.com</w:t>
              </w:r>
            </w:hyperlink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أ.د. فالح بن رجاء الله السلمي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مدير جامعة الملك خالد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السعودية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00966504668554</w:t>
            </w: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مدير مكتب الدكتور فالح</w:t>
            </w: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شاكر 00966507993388</w:t>
            </w:r>
          </w:p>
        </w:tc>
        <w:tc>
          <w:tcPr>
            <w:tcW w:w="4407" w:type="dxa"/>
          </w:tcPr>
          <w:p w:rsidR="00FE6C54" w:rsidRDefault="009B6F27" w:rsidP="009771E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hyperlink r:id="rId11" w:history="1">
              <w:r w:rsidR="00527BC7" w:rsidRPr="00CE23D8">
                <w:rPr>
                  <w:rStyle w:val="Hyperlink"/>
                  <w:b/>
                  <w:bCs/>
                  <w:sz w:val="28"/>
                  <w:szCs w:val="28"/>
                  <w:lang w:bidi="ar-JO"/>
                </w:rPr>
                <w:t>mubasher@kku.edu.sa</w:t>
              </w:r>
            </w:hyperlink>
          </w:p>
          <w:p w:rsidR="00527BC7" w:rsidRPr="009771E4" w:rsidRDefault="00527BC7" w:rsidP="009771E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shaker@kku.edu.sa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أ.د. بسام الحلو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 xml:space="preserve">رئيس جامعة الزرقاء الخاصة 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0777831317</w:t>
            </w:r>
          </w:p>
        </w:tc>
        <w:tc>
          <w:tcPr>
            <w:tcW w:w="4407" w:type="dxa"/>
          </w:tcPr>
          <w:p w:rsidR="00FE6C54" w:rsidRPr="009771E4" w:rsidRDefault="009B6F27" w:rsidP="009771E4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hyperlink r:id="rId12" w:history="1">
              <w:r w:rsidR="00FE6C54" w:rsidRPr="009771E4">
                <w:rPr>
                  <w:rStyle w:val="Hyperlink"/>
                  <w:b/>
                  <w:bCs/>
                  <w:sz w:val="32"/>
                  <w:szCs w:val="32"/>
                  <w:lang w:bidi="ar-JO"/>
                </w:rPr>
                <w:t>president@zu.edu.jo</w:t>
              </w:r>
            </w:hyperlink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B85B23" w:rsidRDefault="00B85B23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9771E4" w:rsidRPr="009771E4" w:rsidRDefault="009771E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9-</w:t>
            </w:r>
          </w:p>
        </w:tc>
        <w:tc>
          <w:tcPr>
            <w:tcW w:w="4174" w:type="dxa"/>
          </w:tcPr>
          <w:p w:rsidR="00B85B23" w:rsidRPr="009771E4" w:rsidRDefault="00B85B23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أ.د. 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جواهر</w:t>
            </w: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شاهين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المضحكي /</w:t>
            </w:r>
          </w:p>
          <w:p w:rsidR="00B85B23" w:rsidRPr="009771E4" w:rsidRDefault="00B85B23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FE6C54" w:rsidRPr="009771E4" w:rsidRDefault="00FE6C54" w:rsidP="000E3D52">
            <w:pPr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الرئيس التنفيذي</w:t>
            </w:r>
          </w:p>
          <w:p w:rsidR="00FE6C54" w:rsidRPr="009771E4" w:rsidRDefault="00FE6C54" w:rsidP="000E3D52">
            <w:pPr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الهيئة الوطنية للمؤهلات وضمان جودة التعليم والتدريب </w:t>
            </w: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رئيس الشبكة العربية لضمان جودة التعليم العالي - رئيس هيئة ضمان الجودة البحرينية – البحرين</w:t>
            </w:r>
          </w:p>
          <w:p w:rsidR="00FE6C54" w:rsidRPr="009771E4" w:rsidRDefault="00FE6C54" w:rsidP="000E3D52">
            <w:pPr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 ص.ب 30347 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المنامة – مملكة البحرين</w:t>
            </w:r>
          </w:p>
        </w:tc>
        <w:tc>
          <w:tcPr>
            <w:tcW w:w="4514" w:type="dxa"/>
          </w:tcPr>
          <w:p w:rsidR="00B85B23" w:rsidRPr="009771E4" w:rsidRDefault="00B85B23" w:rsidP="009771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الموبايل :  36280280 </w:t>
            </w:r>
            <w:r w:rsidRPr="009771E4">
              <w:rPr>
                <w:b/>
                <w:bCs/>
                <w:sz w:val="28"/>
                <w:szCs w:val="28"/>
              </w:rPr>
              <w:t>(00973)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المكتب     </w:t>
            </w:r>
            <w:r w:rsidRPr="009771E4">
              <w:rPr>
                <w:b/>
                <w:bCs/>
                <w:sz w:val="28"/>
                <w:szCs w:val="28"/>
              </w:rPr>
              <w:t>(00973) 17562330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الفاكس    </w:t>
            </w:r>
            <w:r w:rsidRPr="009771E4">
              <w:rPr>
                <w:b/>
                <w:bCs/>
                <w:sz w:val="28"/>
                <w:szCs w:val="28"/>
              </w:rPr>
              <w:t>00973)  17562331</w:t>
            </w: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)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رقم موبايل غادة: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771E4">
              <w:rPr>
                <w:b/>
                <w:bCs/>
                <w:sz w:val="32"/>
                <w:szCs w:val="32"/>
                <w:lang w:bidi="ar-JO"/>
              </w:rPr>
              <w:t>0097336280220</w:t>
            </w:r>
          </w:p>
        </w:tc>
        <w:tc>
          <w:tcPr>
            <w:tcW w:w="4407" w:type="dxa"/>
          </w:tcPr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FE6C54" w:rsidRPr="009771E4" w:rsidRDefault="009B6F27" w:rsidP="009771E4">
            <w:pPr>
              <w:bidi w:val="0"/>
              <w:jc w:val="center"/>
              <w:rPr>
                <w:b/>
                <w:bCs/>
              </w:rPr>
            </w:pPr>
            <w:hyperlink r:id="rId13" w:history="1">
              <w:r w:rsidR="00FE6C54" w:rsidRPr="009771E4">
                <w:rPr>
                  <w:rStyle w:val="Hyperlink"/>
                  <w:b/>
                  <w:bCs/>
                  <w:sz w:val="28"/>
                  <w:szCs w:val="28"/>
                </w:rPr>
                <w:t>jawaher.almudhahki@qaa.edu.bh</w:t>
              </w:r>
            </w:hyperlink>
            <w:r w:rsidR="00FE6C54" w:rsidRPr="009771E4">
              <w:rPr>
                <w:b/>
                <w:bCs/>
              </w:rPr>
              <w:t>;</w:t>
            </w:r>
          </w:p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</w:rPr>
            </w:pPr>
          </w:p>
          <w:p w:rsidR="00E97C31" w:rsidRPr="00E97C31" w:rsidRDefault="009B6F27" w:rsidP="00E97C31">
            <w:pPr>
              <w:bidi w:val="0"/>
              <w:jc w:val="right"/>
              <w:rPr>
                <w:rFonts w:eastAsiaTheme="minorHAnsi"/>
                <w:sz w:val="28"/>
                <w:szCs w:val="28"/>
              </w:rPr>
            </w:pPr>
            <w:hyperlink r:id="rId14" w:history="1">
              <w:r w:rsidR="00E97C31" w:rsidRPr="00E97C31">
                <w:rPr>
                  <w:rStyle w:val="Hyperlink"/>
                  <w:color w:val="auto"/>
                  <w:sz w:val="28"/>
                  <w:szCs w:val="28"/>
                </w:rPr>
                <w:t>amany.alromayedh@bqa.gov.bh</w:t>
              </w:r>
            </w:hyperlink>
          </w:p>
          <w:p w:rsidR="00E97C31" w:rsidRPr="00E97C31" w:rsidRDefault="00E97C31" w:rsidP="00E97C31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FE6C54" w:rsidRPr="009771E4" w:rsidRDefault="009B6F27" w:rsidP="00E97C31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hyperlink r:id="rId15" w:history="1">
              <w:r w:rsidR="00E97C31" w:rsidRPr="00E97C31">
                <w:rPr>
                  <w:rStyle w:val="Hyperlink"/>
                  <w:color w:val="auto"/>
                  <w:sz w:val="28"/>
                  <w:szCs w:val="28"/>
                </w:rPr>
                <w:t>noof.albinali@bqa.gov.bh</w:t>
              </w:r>
            </w:hyperlink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أ.د. 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بشير الزعبي / رئيس هيئة ضمان الجودة والاعتماد – الأردن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rStyle w:val="fieldstyle"/>
                <w:rFonts w:ascii="MS Sans Serif" w:hAnsi="MS Sans Serif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Style w:val="fieldstyle"/>
                <w:rFonts w:ascii="MS Sans Serif" w:hAnsi="MS Sans Serif" w:hint="cs"/>
                <w:b/>
                <w:bCs/>
                <w:sz w:val="32"/>
                <w:szCs w:val="32"/>
                <w:rtl/>
                <w:lang w:bidi="ar-JO"/>
              </w:rPr>
              <w:t>0795902190</w:t>
            </w:r>
          </w:p>
          <w:p w:rsidR="00FE6C54" w:rsidRPr="009771E4" w:rsidRDefault="00FE6C54" w:rsidP="009771E4">
            <w:pPr>
              <w:jc w:val="center"/>
              <w:rPr>
                <w:rStyle w:val="fieldstyle"/>
                <w:rFonts w:ascii="MS Sans Serif" w:hAnsi="MS Sans Serif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Style w:val="fieldstyle"/>
                <w:rFonts w:ascii="MS Sans Serif" w:hAnsi="MS Sans Serif" w:hint="cs"/>
                <w:b/>
                <w:bCs/>
                <w:sz w:val="32"/>
                <w:szCs w:val="32"/>
                <w:rtl/>
                <w:lang w:bidi="ar-JO"/>
              </w:rPr>
              <w:t>هاتف: 5339237</w:t>
            </w:r>
          </w:p>
          <w:p w:rsidR="00FE6C54" w:rsidRPr="009771E4" w:rsidRDefault="00FE6C54" w:rsidP="009771E4">
            <w:pPr>
              <w:jc w:val="center"/>
              <w:rPr>
                <w:rStyle w:val="fieldstyle"/>
                <w:rFonts w:ascii="MS Sans Serif" w:hAnsi="MS Sans Serif"/>
                <w:b/>
                <w:bCs/>
                <w:sz w:val="32"/>
                <w:szCs w:val="32"/>
                <w:lang w:bidi="ar-JO"/>
              </w:rPr>
            </w:pPr>
            <w:r w:rsidRPr="009771E4">
              <w:rPr>
                <w:rStyle w:val="fieldstyle"/>
                <w:rFonts w:ascii="MS Sans Serif" w:hAnsi="MS Sans Serif" w:hint="cs"/>
                <w:b/>
                <w:bCs/>
                <w:sz w:val="32"/>
                <w:szCs w:val="32"/>
                <w:rtl/>
                <w:lang w:bidi="ar-JO"/>
              </w:rPr>
              <w:t>فاكس: 5339213</w:t>
            </w:r>
          </w:p>
          <w:p w:rsidR="00FE6C54" w:rsidRPr="009771E4" w:rsidRDefault="00735A03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Style w:val="fieldstyle"/>
                <w:rFonts w:ascii="MS Sans Serif" w:hAnsi="MS Sans Serif" w:hint="cs"/>
                <w:b/>
                <w:bCs/>
                <w:sz w:val="32"/>
                <w:szCs w:val="32"/>
                <w:rtl/>
              </w:rPr>
              <w:t xml:space="preserve">لانا الفاعوري مديرة مكتب الدكتور </w:t>
            </w: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0772236301</w:t>
            </w:r>
          </w:p>
        </w:tc>
        <w:tc>
          <w:tcPr>
            <w:tcW w:w="4407" w:type="dxa"/>
          </w:tcPr>
          <w:p w:rsidR="00FD78C9" w:rsidRPr="009771E4" w:rsidRDefault="00FD78C9" w:rsidP="009771E4">
            <w:pPr>
              <w:bidi w:val="0"/>
              <w:jc w:val="center"/>
              <w:rPr>
                <w:b/>
                <w:bCs/>
              </w:rPr>
            </w:pPr>
          </w:p>
          <w:p w:rsidR="00FE6C54" w:rsidRPr="009771E4" w:rsidRDefault="009B6F27" w:rsidP="009771E4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hyperlink r:id="rId16" w:history="1">
              <w:r w:rsidR="00FE6C54" w:rsidRPr="009771E4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bashiralzubi@yahoo.com</w:t>
              </w:r>
            </w:hyperlink>
            <w:r w:rsidR="00FE6C54" w:rsidRPr="009771E4">
              <w:rPr>
                <w:rFonts w:ascii="Arial" w:hAnsi="Arial" w:cs="Arial"/>
                <w:b/>
                <w:bCs/>
                <w:sz w:val="32"/>
                <w:szCs w:val="32"/>
              </w:rPr>
              <w:t>;</w:t>
            </w:r>
          </w:p>
          <w:p w:rsidR="00FD78C9" w:rsidRPr="009771E4" w:rsidRDefault="00FD78C9" w:rsidP="009771E4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E6C54" w:rsidRPr="009771E4" w:rsidRDefault="00735A03" w:rsidP="009771E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Arial" w:hAnsi="Arial" w:cs="Arial"/>
                <w:b/>
                <w:bCs/>
                <w:sz w:val="32"/>
                <w:szCs w:val="32"/>
              </w:rPr>
              <w:t>lanaindia@yahoo.com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الدكتور أسامة نور الدين الفزاني</w:t>
            </w: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مدير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المركز الوطني لضمان جودة واعتماد المؤسسات التعليمية  والتدريبية -  ليبيا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00218913400271</w:t>
            </w:r>
          </w:p>
        </w:tc>
        <w:tc>
          <w:tcPr>
            <w:tcW w:w="4407" w:type="dxa"/>
          </w:tcPr>
          <w:p w:rsidR="00FE6C54" w:rsidRPr="009771E4" w:rsidRDefault="00FE6C54" w:rsidP="009771E4">
            <w:pPr>
              <w:bidi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</w:p>
          <w:p w:rsidR="00D62C6F" w:rsidRPr="009771E4" w:rsidRDefault="00D62C6F" w:rsidP="009771E4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9771E4"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  <w:t>Osama Al- Fezzani &lt;al-fezani@hotmail.com&gt;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12-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rStyle w:val="fieldstyle"/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Style w:val="fieldstyle"/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الدكتور علي حمية 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>Tel:     +961 (0) 1 708300 ext : 1600</w:t>
            </w:r>
          </w:p>
          <w:p w:rsidR="00FE6C54" w:rsidRPr="009771E4" w:rsidRDefault="00FE6C54" w:rsidP="009771E4">
            <w:pPr>
              <w:bidi w:val="0"/>
              <w:jc w:val="center"/>
              <w:rPr>
                <w:rStyle w:val="fieldstyle"/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>Fax:   +961 (0) 1 708301</w:t>
            </w:r>
          </w:p>
          <w:p w:rsidR="00FE6C54" w:rsidRPr="009771E4" w:rsidRDefault="00FE6C54" w:rsidP="009771E4">
            <w:pPr>
              <w:bidi w:val="0"/>
              <w:jc w:val="center"/>
              <w:rPr>
                <w:rStyle w:val="fieldstyle"/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9771E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009613480616</w:t>
            </w:r>
            <w:r w:rsidRPr="009771E4">
              <w:rPr>
                <w:rStyle w:val="fieldstyle"/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9771E4">
              <w:rPr>
                <w:rStyle w:val="fieldstyle"/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موبايل</w:t>
            </w:r>
          </w:p>
        </w:tc>
        <w:tc>
          <w:tcPr>
            <w:tcW w:w="4407" w:type="dxa"/>
          </w:tcPr>
          <w:p w:rsidR="00FE6C54" w:rsidRPr="009771E4" w:rsidRDefault="00FE6C54" w:rsidP="009771E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>Email:</w:t>
            </w:r>
          </w:p>
          <w:p w:rsidR="00FE6C54" w:rsidRPr="009771E4" w:rsidRDefault="009B6F27" w:rsidP="009771E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hyperlink r:id="rId17" w:history="1">
              <w:r w:rsidR="00FE6C54" w:rsidRPr="009771E4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8"/>
                  <w:szCs w:val="28"/>
                  <w:lang w:val="en-GB"/>
                </w:rPr>
                <w:t>ali.hamie@aul.edu.lb</w:t>
              </w:r>
            </w:hyperlink>
            <w:r w:rsidR="00FE6C54"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val="en-GB"/>
              </w:rPr>
              <w:t>;</w:t>
            </w:r>
            <w:r w:rsidR="00FE6C54"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18" w:history="1">
              <w:r w:rsidR="00FE6C54" w:rsidRPr="009771E4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8"/>
                  <w:szCs w:val="28"/>
                </w:rPr>
                <w:t>ahamie@gmail.com</w:t>
              </w:r>
            </w:hyperlink>
            <w:r w:rsidR="00FE6C54"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val="en-GB"/>
              </w:rPr>
              <w:t>;</w:t>
            </w:r>
          </w:p>
          <w:p w:rsidR="00FE6C54" w:rsidRPr="009771E4" w:rsidRDefault="00FE6C54" w:rsidP="009771E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 xml:space="preserve">URL:   </w:t>
            </w:r>
            <w:hyperlink r:id="rId19" w:history="1">
              <w:r w:rsidRPr="009771E4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8"/>
                  <w:szCs w:val="28"/>
                  <w:lang w:val="en-GB"/>
                </w:rPr>
                <w:t>www.aul.edu.lb</w:t>
              </w:r>
            </w:hyperlink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7755A3" w:rsidRPr="009771E4" w:rsidRDefault="007755A3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7755A3" w:rsidRPr="009771E4" w:rsidRDefault="007755A3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13-</w:t>
            </w:r>
          </w:p>
        </w:tc>
        <w:tc>
          <w:tcPr>
            <w:tcW w:w="4174" w:type="dxa"/>
          </w:tcPr>
          <w:p w:rsidR="00270320" w:rsidRPr="009771E4" w:rsidRDefault="00270320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أ.د. ابراهيم محمد حسين </w:t>
            </w:r>
          </w:p>
          <w:p w:rsidR="00270320" w:rsidRPr="009771E4" w:rsidRDefault="00270320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مدير المنظمة الإستشارية للبحوث والجودة والاعتماد الأكاديمي - الصومال</w:t>
            </w:r>
          </w:p>
        </w:tc>
        <w:tc>
          <w:tcPr>
            <w:tcW w:w="4514" w:type="dxa"/>
          </w:tcPr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00252615585333</w:t>
            </w: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07" w:type="dxa"/>
          </w:tcPr>
          <w:p w:rsidR="00FE6C54" w:rsidRPr="009771E4" w:rsidRDefault="009B6F27" w:rsidP="009771E4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hyperlink r:id="rId20" w:history="1">
              <w:r w:rsidR="00270320" w:rsidRPr="009771E4">
                <w:rPr>
                  <w:rStyle w:val="Hyperlink"/>
                  <w:b/>
                  <w:bCs/>
                  <w:sz w:val="28"/>
                  <w:szCs w:val="28"/>
                </w:rPr>
                <w:t>i</w:t>
              </w:r>
            </w:hyperlink>
          </w:p>
          <w:p w:rsidR="00270320" w:rsidRPr="009771E4" w:rsidRDefault="00270320" w:rsidP="009771E4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270320" w:rsidRPr="009771E4" w:rsidRDefault="00270320" w:rsidP="009771E4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9771E4"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  <w:t>Dr.Ibraahim Maxamed &lt;dr.ibraahim114@gmail.com&gt;</w:t>
            </w:r>
          </w:p>
        </w:tc>
      </w:tr>
    </w:tbl>
    <w:p w:rsidR="0080450E" w:rsidRDefault="0080450E" w:rsidP="0080450E">
      <w:pPr>
        <w:bidi w:val="0"/>
      </w:pPr>
      <w:bookmarkStart w:id="0" w:name="_GoBack"/>
      <w:bookmarkEnd w:id="0"/>
    </w:p>
    <w:sectPr w:rsidR="0080450E" w:rsidSect="0083403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284" w:right="720" w:bottom="568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27" w:rsidRDefault="009B6F27">
      <w:pPr>
        <w:spacing w:after="0" w:line="240" w:lineRule="auto"/>
      </w:pPr>
      <w:r>
        <w:separator/>
      </w:r>
    </w:p>
  </w:endnote>
  <w:endnote w:type="continuationSeparator" w:id="0">
    <w:p w:rsidR="009B6F27" w:rsidRDefault="009B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36393193"/>
      <w:docPartObj>
        <w:docPartGallery w:val="Page Numbers (Bottom of Page)"/>
        <w:docPartUnique/>
      </w:docPartObj>
    </w:sdtPr>
    <w:sdtEndPr/>
    <w:sdtContent>
      <w:p w:rsidR="0086697A" w:rsidRDefault="00B84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50E">
          <w:rPr>
            <w:noProof/>
            <w:rtl/>
          </w:rPr>
          <w:t>2</w:t>
        </w:r>
        <w:r>
          <w:fldChar w:fldCharType="end"/>
        </w:r>
      </w:p>
    </w:sdtContent>
  </w:sdt>
  <w:p w:rsidR="0086697A" w:rsidRDefault="009B6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27" w:rsidRDefault="009B6F27">
      <w:pPr>
        <w:spacing w:after="0" w:line="240" w:lineRule="auto"/>
      </w:pPr>
      <w:r>
        <w:separator/>
      </w:r>
    </w:p>
  </w:footnote>
  <w:footnote w:type="continuationSeparator" w:id="0">
    <w:p w:rsidR="009B6F27" w:rsidRDefault="009B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5"/>
    <w:rsid w:val="000E45DF"/>
    <w:rsid w:val="000F7470"/>
    <w:rsid w:val="00134D3A"/>
    <w:rsid w:val="001A7B35"/>
    <w:rsid w:val="00270320"/>
    <w:rsid w:val="00286C29"/>
    <w:rsid w:val="002A5346"/>
    <w:rsid w:val="0036179E"/>
    <w:rsid w:val="00385873"/>
    <w:rsid w:val="004651DF"/>
    <w:rsid w:val="004D2D39"/>
    <w:rsid w:val="00527BC7"/>
    <w:rsid w:val="00527C2C"/>
    <w:rsid w:val="00554545"/>
    <w:rsid w:val="00573D25"/>
    <w:rsid w:val="005D0BE5"/>
    <w:rsid w:val="00643860"/>
    <w:rsid w:val="00735A03"/>
    <w:rsid w:val="007755A3"/>
    <w:rsid w:val="007A6DD3"/>
    <w:rsid w:val="0080450E"/>
    <w:rsid w:val="0089260A"/>
    <w:rsid w:val="00972A82"/>
    <w:rsid w:val="00974F2D"/>
    <w:rsid w:val="009771E4"/>
    <w:rsid w:val="00990BF3"/>
    <w:rsid w:val="009B6F27"/>
    <w:rsid w:val="00A61CC1"/>
    <w:rsid w:val="00B13616"/>
    <w:rsid w:val="00B84159"/>
    <w:rsid w:val="00B85B23"/>
    <w:rsid w:val="00C80F52"/>
    <w:rsid w:val="00C94F9C"/>
    <w:rsid w:val="00D10E45"/>
    <w:rsid w:val="00D563EE"/>
    <w:rsid w:val="00D62C6F"/>
    <w:rsid w:val="00D66010"/>
    <w:rsid w:val="00DA5F40"/>
    <w:rsid w:val="00DB754B"/>
    <w:rsid w:val="00E2332B"/>
    <w:rsid w:val="00E43B1C"/>
    <w:rsid w:val="00E758D4"/>
    <w:rsid w:val="00E97C31"/>
    <w:rsid w:val="00F9301B"/>
    <w:rsid w:val="00FB3858"/>
    <w:rsid w:val="00FD08F8"/>
    <w:rsid w:val="00FD78C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6DD9E-6B71-41CC-9990-7B3FD33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5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FE6C54"/>
    <w:pPr>
      <w:spacing w:after="0" w:line="240" w:lineRule="auto"/>
      <w:ind w:left="233" w:hanging="233"/>
      <w:jc w:val="lowKashida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6C54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C54"/>
    <w:rPr>
      <w:strike w:val="0"/>
      <w:dstrike w:val="0"/>
      <w:color w:val="006A5D"/>
      <w:u w:val="none"/>
      <w:effect w:val="none"/>
    </w:rPr>
  </w:style>
  <w:style w:type="character" w:customStyle="1" w:styleId="fieldstyle">
    <w:name w:val="fieldstyle"/>
    <w:basedOn w:val="DefaultParagraphFont"/>
    <w:rsid w:val="00FE6C54"/>
  </w:style>
  <w:style w:type="paragraph" w:styleId="NoSpacing">
    <w:name w:val="No Spacing"/>
    <w:uiPriority w:val="1"/>
    <w:qFormat/>
    <w:rsid w:val="00FE6C54"/>
    <w:pPr>
      <w:bidi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FE6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C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6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54"/>
    <w:rPr>
      <w:rFonts w:eastAsiaTheme="minorEastAsia"/>
    </w:rPr>
  </w:style>
  <w:style w:type="character" w:customStyle="1" w:styleId="fieldstylefullgradientfilter">
    <w:name w:val="fieldstyle fullgradientfilter"/>
    <w:basedOn w:val="DefaultParagraphFont"/>
    <w:rsid w:val="00FE6C54"/>
  </w:style>
  <w:style w:type="paragraph" w:styleId="BalloonText">
    <w:name w:val="Balloon Text"/>
    <w:basedOn w:val="Normal"/>
    <w:link w:val="BalloonTextChar"/>
    <w:uiPriority w:val="99"/>
    <w:semiHidden/>
    <w:unhideWhenUsed/>
    <w:rsid w:val="00FD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lexu.edu.eg" TargetMode="External"/><Relationship Id="rId13" Type="http://schemas.openxmlformats.org/officeDocument/2006/relationships/hyperlink" Target="mailto:jawaher.almudhahki@qaa.edu.bh" TargetMode="External"/><Relationship Id="rId18" Type="http://schemas.openxmlformats.org/officeDocument/2006/relationships/hyperlink" Target="mailto:ahamie@gmail.com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aesalama@aaru.edu.jo" TargetMode="External"/><Relationship Id="rId12" Type="http://schemas.openxmlformats.org/officeDocument/2006/relationships/hyperlink" Target="mailto:president@zu.edu.jo" TargetMode="External"/><Relationship Id="rId17" Type="http://schemas.openxmlformats.org/officeDocument/2006/relationships/hyperlink" Target="mailto:ali.hamie@aul.edu.lb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bashiralzubi@yahoo.com" TargetMode="External"/><Relationship Id="rId20" Type="http://schemas.openxmlformats.org/officeDocument/2006/relationships/hyperlink" Target="mailto:info@mu.edu.so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secgen@aaru.edu.jo" TargetMode="External"/><Relationship Id="rId11" Type="http://schemas.openxmlformats.org/officeDocument/2006/relationships/hyperlink" Target="mailto:mubasher@kku.edu.sa" TargetMode="External"/><Relationship Id="rId24" Type="http://schemas.openxmlformats.org/officeDocument/2006/relationships/footer" Target="footer2.xml"/><Relationship Id="rId32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noof.albinali@bqa.gov.b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hamidiyoucef66@gmail.com" TargetMode="External"/><Relationship Id="rId19" Type="http://schemas.openxmlformats.org/officeDocument/2006/relationships/hyperlink" Target="file:///C:/Users/wnajjar/AppData/Local/Microsoft/Windows/Temporary%20Internet%20Files/Content.Outlook/9AFIL4JJ/www.aul.edu.lb" TargetMode="External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boudj.nour@gmail.com" TargetMode="External"/><Relationship Id="rId14" Type="http://schemas.openxmlformats.org/officeDocument/2006/relationships/hyperlink" Target="mailto:amany.alromayedh@bqa.gov.b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KQMK4WHZNSPF-8-639</_dlc_DocId>
    <_dlc_DocIdUrl xmlns="c7a6330d-412d-4ad4-b6b5-ba6c2f765c50">
      <Url>https://aaru16.ju.edu.jo/_layouts/DocIdRedir.aspx?ID=KQMK4WHZNSPF-8-639</Url>
      <Description>KQMK4WHZNSPF-8-639</Description>
    </_dlc_DocIdUrl>
  </documentManagement>
</p:properties>
</file>

<file path=customXml/itemProps1.xml><?xml version="1.0" encoding="utf-8"?>
<ds:datastoreItem xmlns:ds="http://schemas.openxmlformats.org/officeDocument/2006/customXml" ds:itemID="{A0FE3CDE-A54D-436D-AD44-70E7F3E1657D}"/>
</file>

<file path=customXml/itemProps2.xml><?xml version="1.0" encoding="utf-8"?>
<ds:datastoreItem xmlns:ds="http://schemas.openxmlformats.org/officeDocument/2006/customXml" ds:itemID="{72193B2D-2238-4127-A260-A8ACC0804BF1}"/>
</file>

<file path=customXml/itemProps3.xml><?xml version="1.0" encoding="utf-8"?>
<ds:datastoreItem xmlns:ds="http://schemas.openxmlformats.org/officeDocument/2006/customXml" ds:itemID="{6B7A034F-B39B-4F35-818A-A01358BCD16F}"/>
</file>

<file path=customXml/itemProps4.xml><?xml version="1.0" encoding="utf-8"?>
<ds:datastoreItem xmlns:ds="http://schemas.openxmlformats.org/officeDocument/2006/customXml" ds:itemID="{B55E5AE5-A80E-4AAD-A196-E9E4558CB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Snaddaf</dc:creator>
  <cp:lastModifiedBy>ZShihab</cp:lastModifiedBy>
  <cp:revision>18</cp:revision>
  <cp:lastPrinted>2018-09-03T10:53:00Z</cp:lastPrinted>
  <dcterms:created xsi:type="dcterms:W3CDTF">2018-08-08T09:58:00Z</dcterms:created>
  <dcterms:modified xsi:type="dcterms:W3CDTF">2019-04-18T07:34:00Z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fbe21e54-e055-4886-adad-137a2a29d701</vt:lpwstr>
  </property>
</Properties>
</file>